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372214" w:rsidRDefault="00980071" w:rsidP="0054704C">
            <w:pPr>
              <w:spacing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0F479B33" w14:textId="77777777" w:rsidR="00B00F63" w:rsidRDefault="00980071" w:rsidP="0054704C">
            <w:pPr>
              <w:spacing w:after="120" w:line="240" w:lineRule="auto"/>
              <w:jc w:val="center"/>
            </w:pPr>
            <w:r w:rsidRPr="00372214">
              <w:rPr>
                <w:rFonts w:ascii="Arial" w:hAnsi="Arial" w:cs="Arial"/>
              </w:rPr>
              <w:t xml:space="preserve">sudjelovanja u postupku savjetovanju s javnošću o  </w:t>
            </w:r>
            <w:r w:rsidR="00B00F63">
              <w:t xml:space="preserve"> </w:t>
            </w:r>
          </w:p>
          <w:p w14:paraId="41A0470D" w14:textId="6F724ED8" w:rsidR="00980071" w:rsidRPr="00372214" w:rsidRDefault="00B00F63" w:rsidP="0054704C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0F63">
              <w:rPr>
                <w:rFonts w:ascii="Arial" w:hAnsi="Arial" w:cs="Arial"/>
              </w:rPr>
              <w:t>nacrtu općeg akta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75315AEA" w14:textId="77777777" w:rsidR="00980071" w:rsidRDefault="00980071" w:rsidP="00187702">
            <w:pPr>
              <w:spacing w:before="120" w:after="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29702F52" w:rsidR="00187702" w:rsidRPr="004902B1" w:rsidRDefault="004902B1" w:rsidP="00187702">
            <w:pPr>
              <w:spacing w:before="120" w:after="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Odluka </w:t>
            </w:r>
            <w:r w:rsidRPr="004902B1">
              <w:rPr>
                <w:rFonts w:ascii="Arial" w:hAnsi="Arial" w:cs="Arial"/>
                <w:b/>
                <w:bCs/>
                <w:sz w:val="20"/>
                <w:szCs w:val="20"/>
              </w:rPr>
              <w:t>o komunaln</w:t>
            </w:r>
            <w:r w:rsidR="00D9578C">
              <w:rPr>
                <w:rFonts w:ascii="Arial" w:hAnsi="Arial" w:cs="Arial"/>
                <w:b/>
                <w:bCs/>
                <w:sz w:val="20"/>
                <w:szCs w:val="20"/>
              </w:rPr>
              <w:t>oj</w:t>
            </w:r>
            <w:r w:rsidRPr="004902B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naknad</w:t>
            </w:r>
            <w:r w:rsidR="00D9578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</w:p>
          <w:p w14:paraId="3687E80D" w14:textId="65C2CF7E" w:rsidR="00980071" w:rsidRPr="00372214" w:rsidRDefault="00B00F63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Grad Ogulin, </w:t>
            </w:r>
            <w:r w:rsidR="00A16293">
              <w:rPr>
                <w:rFonts w:ascii="Arial" w:hAnsi="Arial" w:cs="Arial"/>
                <w:b/>
                <w:sz w:val="20"/>
                <w:szCs w:val="20"/>
              </w:rPr>
              <w:t>Upravni odjel za gospodarstvo, komunalni sustav i prostorno uređenje</w:t>
            </w: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6FB3DCC0" w:rsidR="00980071" w:rsidRPr="00372214" w:rsidRDefault="004902B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  <w:r w:rsidR="00B00F63" w:rsidRPr="00B00F63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kolovoza</w:t>
            </w:r>
            <w:r w:rsidR="00B00F63" w:rsidRPr="00B00F63">
              <w:rPr>
                <w:rFonts w:ascii="Arial" w:hAnsi="Arial" w:cs="Arial"/>
                <w:b/>
                <w:sz w:val="20"/>
                <w:szCs w:val="20"/>
              </w:rPr>
              <w:t xml:space="preserve"> 2026.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Default="00980071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00212874" w:rsidR="00980071" w:rsidRPr="00372214" w:rsidRDefault="004902B1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27</w:t>
            </w:r>
            <w:r w:rsidR="00B00F63" w:rsidRPr="00B00F63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rujna</w:t>
            </w:r>
            <w:r w:rsidR="00B00F63" w:rsidRPr="00B00F63">
              <w:rPr>
                <w:rFonts w:ascii="Arial" w:hAnsi="Arial" w:cs="Arial"/>
                <w:b/>
                <w:sz w:val="20"/>
                <w:szCs w:val="20"/>
              </w:rPr>
              <w:t xml:space="preserve"> 2026.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EB0C68">
        <w:trPr>
          <w:trHeight w:val="70"/>
        </w:trPr>
        <w:tc>
          <w:tcPr>
            <w:tcW w:w="4643" w:type="dxa"/>
            <w:vMerge w:val="restart"/>
            <w:vAlign w:val="center"/>
          </w:tcPr>
          <w:p w14:paraId="368DDB7B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3DC11BCA" w14:textId="2CC3E3A5" w:rsidR="00980071" w:rsidRPr="00372214" w:rsidRDefault="00980071" w:rsidP="00EB0C68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Popunjeni obrazac s prilogom potrebno je dostaviti zaključno do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02B1">
              <w:rPr>
                <w:rFonts w:ascii="Arial" w:hAnsi="Arial" w:cs="Arial"/>
                <w:sz w:val="20"/>
                <w:szCs w:val="20"/>
              </w:rPr>
              <w:t>27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4902B1">
              <w:rPr>
                <w:rFonts w:ascii="Arial" w:hAnsi="Arial" w:cs="Arial"/>
                <w:sz w:val="20"/>
                <w:szCs w:val="20"/>
              </w:rPr>
              <w:t>rujna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 2026.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6" w:history="1">
              <w:r w:rsidR="00B00F63" w:rsidRPr="00391493">
                <w:rPr>
                  <w:rStyle w:val="Hiperveza"/>
                  <w:rFonts w:ascii="Arial" w:hAnsi="Arial" w:cs="Arial"/>
                  <w:sz w:val="20"/>
                  <w:szCs w:val="20"/>
                </w:rPr>
                <w:t>grad-ogulin@ogulin.hr</w:t>
              </w:r>
            </w:hyperlink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ili na adresu </w:t>
            </w:r>
            <w:r w:rsidR="00B00F63">
              <w:rPr>
                <w:rFonts w:ascii="Arial" w:hAnsi="Arial" w:cs="Arial"/>
                <w:sz w:val="20"/>
                <w:szCs w:val="20"/>
              </w:rPr>
              <w:t>Ulica B. Frankopana 11, 47300 Ogulin</w:t>
            </w:r>
            <w:r w:rsidRPr="00372214">
              <w:rPr>
                <w:rFonts w:ascii="Arial" w:hAnsi="Arial" w:cs="Arial"/>
                <w:sz w:val="20"/>
                <w:szCs w:val="20"/>
              </w:rPr>
              <w:t>. 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Gordana Puškarić, </w:t>
            </w:r>
            <w:hyperlink r:id="rId7" w:history="1">
              <w:r w:rsidR="00B00F63" w:rsidRPr="00391493">
                <w:rPr>
                  <w:rStyle w:val="Hiperveza"/>
                  <w:rFonts w:ascii="Arial" w:hAnsi="Arial" w:cs="Arial"/>
                  <w:sz w:val="20"/>
                  <w:szCs w:val="20"/>
                </w:rPr>
                <w:t>gordana.puskaric@ogulin.hr</w:t>
              </w:r>
            </w:hyperlink>
            <w:r w:rsidR="00B00F63">
              <w:rPr>
                <w:rFonts w:ascii="Arial" w:hAnsi="Arial" w:cs="Arial"/>
                <w:sz w:val="20"/>
                <w:szCs w:val="20"/>
              </w:rPr>
              <w:t>, 047/525-073</w:t>
            </w:r>
            <w:r w:rsidRPr="00372214">
              <w:rPr>
                <w:rFonts w:ascii="Arial" w:hAnsi="Arial" w:cs="Arial"/>
                <w:sz w:val="20"/>
                <w:szCs w:val="20"/>
              </w:rPr>
              <w:t>.</w:t>
            </w:r>
            <w:r w:rsidR="005470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>. Izvješće će biti objavljeno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02B1">
              <w:rPr>
                <w:rFonts w:ascii="Arial" w:hAnsi="Arial" w:cs="Arial"/>
                <w:sz w:val="20"/>
                <w:szCs w:val="20"/>
              </w:rPr>
              <w:t>29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4902B1">
              <w:rPr>
                <w:rFonts w:ascii="Arial" w:hAnsi="Arial" w:cs="Arial"/>
                <w:sz w:val="20"/>
                <w:szCs w:val="20"/>
              </w:rPr>
              <w:t>rujna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 2026.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i/>
                <w:iCs/>
                <w:sz w:val="20"/>
                <w:szCs w:val="20"/>
              </w:rPr>
              <w:t>(očekivani datum objave)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8" w:history="1">
              <w:r w:rsidR="00B00F63" w:rsidRPr="00391493">
                <w:rPr>
                  <w:rStyle w:val="Hiperveza"/>
                  <w:rFonts w:ascii="Arial" w:hAnsi="Arial" w:cs="Arial"/>
                  <w:sz w:val="20"/>
                  <w:szCs w:val="20"/>
                </w:rPr>
                <w:t>www.ogulin.hr</w:t>
              </w:r>
            </w:hyperlink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, na poveznici </w:t>
            </w:r>
            <w:hyperlink r:id="rId9" w:history="1">
              <w:r w:rsidR="00B00F63" w:rsidRPr="00391493">
                <w:rPr>
                  <w:rStyle w:val="Hiperveza"/>
                  <w:rFonts w:ascii="Arial" w:hAnsi="Arial" w:cs="Arial"/>
                  <w:sz w:val="20"/>
                  <w:szCs w:val="20"/>
                </w:rPr>
                <w:t>https://www.ogulin.hr/gradska-uprava/savjetovanja/</w:t>
              </w:r>
            </w:hyperlink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453F7D0" w14:textId="77777777" w:rsidR="00980071" w:rsidRPr="00372214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C231B" w14:textId="77777777" w:rsidR="00393CA0" w:rsidRDefault="00393CA0" w:rsidP="00372214">
      <w:pPr>
        <w:spacing w:after="0" w:line="240" w:lineRule="auto"/>
      </w:pPr>
      <w:r>
        <w:separator/>
      </w:r>
    </w:p>
  </w:endnote>
  <w:endnote w:type="continuationSeparator" w:id="0">
    <w:p w14:paraId="26F506F5" w14:textId="77777777" w:rsidR="00393CA0" w:rsidRDefault="00393CA0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469F9" w14:textId="77777777" w:rsidR="00393CA0" w:rsidRDefault="00393CA0" w:rsidP="00372214">
      <w:pPr>
        <w:spacing w:after="0" w:line="240" w:lineRule="auto"/>
      </w:pPr>
      <w:r>
        <w:separator/>
      </w:r>
    </w:p>
  </w:footnote>
  <w:footnote w:type="continuationSeparator" w:id="0">
    <w:p w14:paraId="209168B0" w14:textId="77777777" w:rsidR="00393CA0" w:rsidRDefault="00393CA0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F1056"/>
    <w:rsid w:val="00127402"/>
    <w:rsid w:val="00187702"/>
    <w:rsid w:val="0024655E"/>
    <w:rsid w:val="002E25BA"/>
    <w:rsid w:val="00363D5E"/>
    <w:rsid w:val="00372214"/>
    <w:rsid w:val="00391EB6"/>
    <w:rsid w:val="00393CA0"/>
    <w:rsid w:val="003C652A"/>
    <w:rsid w:val="003F4FB5"/>
    <w:rsid w:val="00451D35"/>
    <w:rsid w:val="004902B1"/>
    <w:rsid w:val="00495151"/>
    <w:rsid w:val="0049763A"/>
    <w:rsid w:val="004B28E1"/>
    <w:rsid w:val="0054704C"/>
    <w:rsid w:val="005E3A00"/>
    <w:rsid w:val="005E76B0"/>
    <w:rsid w:val="00635A94"/>
    <w:rsid w:val="0068270A"/>
    <w:rsid w:val="00724902"/>
    <w:rsid w:val="007D3159"/>
    <w:rsid w:val="00842C57"/>
    <w:rsid w:val="00856E60"/>
    <w:rsid w:val="008A2484"/>
    <w:rsid w:val="008E72D5"/>
    <w:rsid w:val="00980071"/>
    <w:rsid w:val="00A16293"/>
    <w:rsid w:val="00A5378C"/>
    <w:rsid w:val="00A77032"/>
    <w:rsid w:val="00B00F63"/>
    <w:rsid w:val="00BA5E52"/>
    <w:rsid w:val="00C62235"/>
    <w:rsid w:val="00D02792"/>
    <w:rsid w:val="00D9578C"/>
    <w:rsid w:val="00DD0462"/>
    <w:rsid w:val="00DF204A"/>
    <w:rsid w:val="00E1706A"/>
    <w:rsid w:val="00E54ACE"/>
    <w:rsid w:val="00EB0C68"/>
    <w:rsid w:val="00ED3477"/>
    <w:rsid w:val="00F4361C"/>
    <w:rsid w:val="00F607F1"/>
    <w:rsid w:val="00FA1471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B00F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gulin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ordana.puskaric@ogulin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ad-ogulin@ogulin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ogulin.hr/gradska-uprava/savjetovan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Gordana  Puškarić</cp:lastModifiedBy>
  <cp:revision>4</cp:revision>
  <dcterms:created xsi:type="dcterms:W3CDTF">2026-06-15T08:24:00Z</dcterms:created>
  <dcterms:modified xsi:type="dcterms:W3CDTF">2026-08-28T11:15:00Z</dcterms:modified>
</cp:coreProperties>
</file>