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7E93" w14:textId="5CD7D92E" w:rsidR="005B0986" w:rsidRPr="00E96086" w:rsidRDefault="005B0986" w:rsidP="00F742DA">
      <w:pPr>
        <w:pStyle w:val="Caption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66"/>
      </w:tblGrid>
      <w:tr w:rsidR="005B0986" w:rsidRPr="00E96086" w14:paraId="26EE7B2F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43915421" w14:textId="77777777" w:rsidR="005B0986" w:rsidRPr="00E96086" w:rsidRDefault="005B0986" w:rsidP="00E9608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IZVJEŠĆE O SAVJETOVANJU S JAVNOŠĆU</w:t>
            </w:r>
          </w:p>
          <w:p w14:paraId="3955457D" w14:textId="77777777"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U POSTUPKU DONOŠENJA ..... (NAZIV KONAČNOG AKTA)</w:t>
            </w:r>
          </w:p>
          <w:p w14:paraId="17579B8A" w14:textId="77777777"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F6A96B" w14:textId="77777777"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Nositelj izrade izvješća: </w:t>
            </w:r>
          </w:p>
          <w:p w14:paraId="73E4ADDA" w14:textId="3DEFCDE6" w:rsidR="005B0986" w:rsidRPr="00E96086" w:rsidRDefault="005B0986" w:rsidP="00E9608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Mjesto, datum</w:t>
            </w:r>
          </w:p>
        </w:tc>
      </w:tr>
      <w:tr w:rsidR="005B0986" w:rsidRPr="00E96086" w14:paraId="42ACF8A7" w14:textId="77777777" w:rsidTr="00E96086">
        <w:trPr>
          <w:trHeight w:val="777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87EA3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1EEE68" w14:textId="77777777" w:rsidR="005B0986" w:rsidRPr="00E96086" w:rsidRDefault="005B0986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0986" w:rsidRPr="00E96086" w14:paraId="32B68336" w14:textId="77777777" w:rsidTr="00E96086">
        <w:trPr>
          <w:trHeight w:val="831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CBF597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B9949F2" w14:textId="77777777" w:rsidR="005B0986" w:rsidRPr="00E96086" w:rsidRDefault="005B0986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0986" w:rsidRPr="00E96086" w14:paraId="66B0CA38" w14:textId="77777777" w:rsidTr="00E96086">
        <w:trPr>
          <w:trHeight w:val="2402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14:paraId="1ED479BC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84EEB96" w14:textId="77777777" w:rsidR="005B0986" w:rsidRPr="00E96086" w:rsidRDefault="005B0986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0986" w:rsidRPr="00E96086" w14:paraId="366C5695" w14:textId="77777777" w:rsidTr="00E96086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14:paraId="14C3AA4D" w14:textId="6333B4F2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Objava dokumenata za savjetovanje</w:t>
            </w:r>
            <w:r w:rsidR="00F742DA"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055A77" w14:textId="7CB26759" w:rsidR="005B0986" w:rsidRPr="00E96086" w:rsidRDefault="00F742DA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Cs/>
                <w:sz w:val="20"/>
                <w:szCs w:val="20"/>
              </w:rPr>
              <w:t>Navesti p</w:t>
            </w:r>
            <w:r w:rsidR="005B0986" w:rsidRPr="00E96086">
              <w:rPr>
                <w:rFonts w:ascii="Arial" w:hAnsi="Arial" w:cs="Arial"/>
                <w:bCs/>
                <w:sz w:val="20"/>
                <w:szCs w:val="20"/>
              </w:rPr>
              <w:t>oveznic</w:t>
            </w:r>
            <w:r w:rsidRPr="00E96086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1907B5" w:rsidRPr="00E96086">
              <w:rPr>
                <w:rFonts w:ascii="Arial" w:hAnsi="Arial" w:cs="Arial"/>
                <w:bCs/>
                <w:sz w:val="20"/>
                <w:szCs w:val="20"/>
              </w:rPr>
              <w:t xml:space="preserve"> na internetsko mjesto odnosno portal</w:t>
            </w:r>
          </w:p>
        </w:tc>
      </w:tr>
      <w:tr w:rsidR="005B0986" w:rsidRPr="00E96086" w14:paraId="05945D96" w14:textId="77777777" w:rsidTr="00E96086">
        <w:trPr>
          <w:trHeight w:val="1073"/>
        </w:trPr>
        <w:tc>
          <w:tcPr>
            <w:tcW w:w="4077" w:type="dxa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25350" w14:textId="51B18C3E" w:rsidR="005B0986" w:rsidRPr="00E96086" w:rsidRDefault="00E960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Razdoblje provedbe savjetovanja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E3B54A4" w14:textId="77777777" w:rsidR="00F742DA" w:rsidRPr="00E96086" w:rsidRDefault="00D427D8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Cs/>
                <w:sz w:val="20"/>
                <w:szCs w:val="20"/>
              </w:rPr>
              <w:t>Navesti razdoblje trajanja savjetovanja</w:t>
            </w:r>
          </w:p>
          <w:p w14:paraId="3990DDA9" w14:textId="67D268C1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Cs/>
                <w:sz w:val="20"/>
                <w:szCs w:val="20"/>
              </w:rPr>
              <w:t>Navesti razloge za provedbu savjetovanja u kraćem roku (ako je rok kraći od 30 dana):</w:t>
            </w:r>
          </w:p>
        </w:tc>
      </w:tr>
      <w:tr w:rsidR="005B0986" w:rsidRPr="00E96086" w14:paraId="74D3580F" w14:textId="77777777" w:rsidTr="00E96086">
        <w:trPr>
          <w:trHeight w:val="2183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D6F805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F597F4" w14:textId="77777777" w:rsidR="005B0986" w:rsidRPr="00E96086" w:rsidRDefault="00F742DA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Cs/>
                <w:sz w:val="20"/>
                <w:szCs w:val="20"/>
              </w:rPr>
              <w:t>Navesti skupine podatke o zaprimljenim primjedbama i prijedlozima</w:t>
            </w:r>
          </w:p>
        </w:tc>
      </w:tr>
      <w:tr w:rsidR="005B0986" w:rsidRPr="00E96086" w14:paraId="540AC297" w14:textId="77777777" w:rsidTr="00E96086"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E6315B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2DAB20" w14:textId="77777777" w:rsidR="005B0986" w:rsidRPr="00E96086" w:rsidRDefault="00E738EC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E96086" w14:paraId="5ED58CA0" w14:textId="77777777" w:rsidTr="00E96086">
        <w:trPr>
          <w:trHeight w:val="785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D7FE23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38134DC" w14:textId="77777777" w:rsidR="00710D22" w:rsidRPr="00E96086" w:rsidRDefault="00710D22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0986" w:rsidRPr="00E96086" w14:paraId="076B2118" w14:textId="77777777" w:rsidTr="00E96086">
        <w:trPr>
          <w:trHeight w:val="777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180B283" w14:textId="77777777" w:rsidR="005B0986" w:rsidRPr="00E96086" w:rsidRDefault="005B0986" w:rsidP="00E9608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14D2402" w14:textId="0E09ABED" w:rsidR="005B0986" w:rsidRPr="00E96086" w:rsidRDefault="005B0986" w:rsidP="00E96086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20EE27F" w14:textId="77777777" w:rsidR="00E96086" w:rsidRDefault="00E96086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0" w:name="_Toc468978618"/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br w:type="page"/>
      </w:r>
    </w:p>
    <w:p w14:paraId="64ECFE65" w14:textId="77777777" w:rsidR="00E738EC" w:rsidRPr="00E96086" w:rsidRDefault="00E738EC" w:rsidP="00E738EC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96086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Prilog 1. Pregled prihvaćenih i neprihvaćenih primjedbi</w:t>
      </w:r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96086" w14:paraId="6B8D8A60" w14:textId="77777777" w:rsidTr="00E96086"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72E85FA3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57A9EACC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A1743E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14:paraId="48F54A16" w14:textId="77777777"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528067D" w14:textId="77777777" w:rsidR="00E738EC" w:rsidRPr="00E96086" w:rsidRDefault="00E738EC" w:rsidP="001907B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96086" w14:paraId="44370F6A" w14:textId="77777777" w:rsidTr="00E96086">
        <w:trPr>
          <w:trHeight w:val="567"/>
        </w:trPr>
        <w:tc>
          <w:tcPr>
            <w:tcW w:w="773" w:type="dxa"/>
          </w:tcPr>
          <w:p w14:paraId="30028215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B45272F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FD21D2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80756EC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C9E6935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14:paraId="4CA09B06" w14:textId="77777777" w:rsidTr="00E96086">
        <w:trPr>
          <w:trHeight w:val="567"/>
        </w:trPr>
        <w:tc>
          <w:tcPr>
            <w:tcW w:w="773" w:type="dxa"/>
          </w:tcPr>
          <w:p w14:paraId="0F572456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1D19AE04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35A0D2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D67A289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BD31A30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14:paraId="1659F194" w14:textId="77777777" w:rsidTr="00E96086">
        <w:trPr>
          <w:trHeight w:val="567"/>
        </w:trPr>
        <w:tc>
          <w:tcPr>
            <w:tcW w:w="773" w:type="dxa"/>
          </w:tcPr>
          <w:p w14:paraId="48680B1F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5A7F8B36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0C867C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D902427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DC7D598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14:paraId="3C3F49BB" w14:textId="77777777" w:rsidTr="00E96086">
        <w:trPr>
          <w:trHeight w:val="567"/>
        </w:trPr>
        <w:tc>
          <w:tcPr>
            <w:tcW w:w="773" w:type="dxa"/>
          </w:tcPr>
          <w:p w14:paraId="13956793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5B33DB4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531149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5CAF0C5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583617A" w14:textId="77777777"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FC5E8D" w14:textId="77777777" w:rsidR="00FF0B57" w:rsidRPr="00E96086" w:rsidRDefault="00FF0B57">
      <w:pPr>
        <w:rPr>
          <w:rFonts w:ascii="Arial" w:hAnsi="Arial" w:cs="Arial"/>
        </w:rPr>
      </w:pPr>
    </w:p>
    <w:sectPr w:rsidR="00FF0B57" w:rsidRPr="00E96086" w:rsidSect="00A3413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C4ED" w14:textId="77777777" w:rsidR="000A350D" w:rsidRDefault="000A350D" w:rsidP="00E96086">
      <w:pPr>
        <w:spacing w:after="0" w:line="240" w:lineRule="auto"/>
      </w:pPr>
      <w:r>
        <w:separator/>
      </w:r>
    </w:p>
  </w:endnote>
  <w:endnote w:type="continuationSeparator" w:id="0">
    <w:p w14:paraId="567E1CD3" w14:textId="77777777" w:rsidR="000A350D" w:rsidRDefault="000A350D" w:rsidP="00E9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095E" w14:textId="77777777" w:rsidR="000A350D" w:rsidRDefault="000A350D" w:rsidP="00E96086">
      <w:pPr>
        <w:spacing w:after="0" w:line="240" w:lineRule="auto"/>
      </w:pPr>
      <w:r>
        <w:separator/>
      </w:r>
    </w:p>
  </w:footnote>
  <w:footnote w:type="continuationSeparator" w:id="0">
    <w:p w14:paraId="0D95D16B" w14:textId="77777777" w:rsidR="000A350D" w:rsidRDefault="000A350D" w:rsidP="00E9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360C" w14:textId="77777777" w:rsidR="00345541" w:rsidRPr="00E96086" w:rsidRDefault="00345541" w:rsidP="00345541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86"/>
    <w:rsid w:val="00053D88"/>
    <w:rsid w:val="000A350D"/>
    <w:rsid w:val="001907B5"/>
    <w:rsid w:val="00345541"/>
    <w:rsid w:val="003D41E4"/>
    <w:rsid w:val="00487095"/>
    <w:rsid w:val="00504138"/>
    <w:rsid w:val="005B0986"/>
    <w:rsid w:val="00710D22"/>
    <w:rsid w:val="00861A01"/>
    <w:rsid w:val="00A34133"/>
    <w:rsid w:val="00B85C09"/>
    <w:rsid w:val="00D427D8"/>
    <w:rsid w:val="00E738EC"/>
    <w:rsid w:val="00E96086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8569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8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86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Kovacic</cp:lastModifiedBy>
  <cp:revision>5</cp:revision>
  <dcterms:created xsi:type="dcterms:W3CDTF">2022-07-22T08:57:00Z</dcterms:created>
  <dcterms:modified xsi:type="dcterms:W3CDTF">2022-07-25T06:14:00Z</dcterms:modified>
</cp:coreProperties>
</file>